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BE" w:rsidRPr="00B37DBE" w:rsidRDefault="00B37DBE" w:rsidP="00B3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 w:rsidRPr="00B37D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АНКЕТА ДЛЯ ВИПУСКНИКІВ</w:t>
      </w:r>
    </w:p>
    <w:p w:rsidR="00B37DBE" w:rsidRPr="00B37DBE" w:rsidRDefault="00B37DBE" w:rsidP="00B3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DB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(для моніторингу якості освітньої програми та відповідності підготовки вимогам ринку праці)</w:t>
      </w:r>
    </w:p>
    <w:p w:rsidR="00B37DBE" w:rsidRPr="00B37DBE" w:rsidRDefault="00B37DBE" w:rsidP="00B3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7DBE" w:rsidRPr="00B37DBE" w:rsidRDefault="00B37DBE" w:rsidP="00B3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DBE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Шановний(а) випускнику(це)!</w:t>
      </w:r>
    </w:p>
    <w:p w:rsidR="00B37DBE" w:rsidRPr="00B37DBE" w:rsidRDefault="00B37DBE" w:rsidP="00B37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DBE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вдосконалення освітніх програм, підвищення якості підготовки здобувачів вищої освіти та забезпечення відповідності результатів навчання сучасним вимогам ринку праці, просимо Вас взяти участь в анкетуванні щодо оцінювання освітньої програми, за якою Ви навчалися.</w:t>
      </w:r>
    </w:p>
    <w:p w:rsidR="00B37DBE" w:rsidRPr="00B37DBE" w:rsidRDefault="00B37DBE" w:rsidP="00B37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DBE">
        <w:rPr>
          <w:rFonts w:ascii="Times New Roman" w:eastAsia="Times New Roman" w:hAnsi="Times New Roman" w:cs="Times New Roman"/>
          <w:sz w:val="28"/>
          <w:szCs w:val="28"/>
          <w:lang w:eastAsia="uk-UA"/>
        </w:rPr>
        <w:t>Ваша думка є важливим джерелом зворотного зв’язку та враховується під час перегляду і оновлення освітніх програм, удосконалення змісту навчання, організації практичної підготовки та посилення взаємодії університету з випускниками і роботодавцями.</w:t>
      </w:r>
    </w:p>
    <w:p w:rsidR="00B37DBE" w:rsidRPr="00B37DBE" w:rsidRDefault="00B37DBE" w:rsidP="00B37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37DBE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Отримані результати узагальнюються та використовуються виключно в аналітичних цілях у межах внутрішньої системи забезпечення якості вищої освіти.</w:t>
      </w:r>
    </w:p>
    <w:p w:rsidR="00B37DBE" w:rsidRDefault="00B37DBE" w:rsidP="00B37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</w:p>
    <w:p w:rsidR="00B37DBE" w:rsidRPr="00B37DBE" w:rsidRDefault="00B37DBE" w:rsidP="00B37D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B37DBE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Дякуємо за Ваш час і внесок у розвиток освітніх програм університету!</w:t>
      </w:r>
    </w:p>
    <w:p w:rsidR="00132906" w:rsidRDefault="00132906" w:rsidP="00B3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B37DBE" w:rsidRPr="00B37DBE" w:rsidRDefault="00B37DBE" w:rsidP="00B37D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uk-UA"/>
        </w:rPr>
      </w:pPr>
    </w:p>
    <w:p w:rsidR="00132906" w:rsidRPr="00132906" w:rsidRDefault="00132906" w:rsidP="0013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290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I. ЗАГАЛЬНА ІНФОРМАЦІЯ</w:t>
      </w:r>
    </w:p>
    <w:p w:rsidR="00132906" w:rsidRPr="00132906" w:rsidRDefault="00132906" w:rsidP="001329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Рік завершення навчання: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1 року тому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1–3 роки тому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3–5 років тому</w:t>
      </w:r>
    </w:p>
    <w:p w:rsidR="00132906" w:rsidRPr="00132906" w:rsidRDefault="00132906" w:rsidP="001329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Освітній рівень: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Бакалавр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Магістр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Доктор філософії (</w:t>
      </w:r>
      <w:proofErr w:type="spellStart"/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PhD</w:t>
      </w:r>
      <w:proofErr w:type="spellEnd"/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p w:rsidR="00132906" w:rsidRPr="00132906" w:rsidRDefault="00132906" w:rsidP="001329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Назва освітньої програми: ___________________________</w:t>
      </w:r>
    </w:p>
    <w:p w:rsidR="00132906" w:rsidRPr="00132906" w:rsidRDefault="00132906" w:rsidP="0013290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працюєте Ви за спеціальністю, здобутою в університеті?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Частково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132906" w:rsidRPr="00132906" w:rsidRDefault="00132906" w:rsidP="001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2906" w:rsidRPr="00132906" w:rsidRDefault="00132906" w:rsidP="001329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906">
        <w:rPr>
          <w:rFonts w:ascii="Times New Roman" w:hAnsi="Times New Roman" w:cs="Times New Roman"/>
          <w:b/>
          <w:sz w:val="28"/>
          <w:szCs w:val="28"/>
        </w:rPr>
        <w:t>II. ПРАЦЕВЛАШТУВАННЯ ТА ПРОФЕСІЙНА ДІЯЛЬНІСТЬ</w:t>
      </w:r>
    </w:p>
    <w:p w:rsidR="00132906" w:rsidRPr="00132906" w:rsidRDefault="00132906" w:rsidP="001329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Ваш поточний статус: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Працюю за фахом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Працюю не за фахом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Продовжую навчання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Тимчасово не працюю</w:t>
      </w:r>
    </w:p>
    <w:p w:rsidR="00132906" w:rsidRPr="00132906" w:rsidRDefault="00132906" w:rsidP="001329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 працевлаштування після завершення навчання: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3 місяців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3–6 місяців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понад 6 місяців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ще не працевлаштований(а)</w:t>
      </w:r>
    </w:p>
    <w:p w:rsidR="00B37DBE" w:rsidRPr="00B37DBE" w:rsidRDefault="00B37DBE" w:rsidP="00B37DB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DB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Чи працюєте Ви у сфері, пов’язаній з освітньою програмою?</w:t>
      </w:r>
    </w:p>
    <w:p w:rsidR="00B37DBE" w:rsidRPr="00B37DBE" w:rsidRDefault="00B37DBE" w:rsidP="00B37DBE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7DBE">
        <w:rPr>
          <w:rFonts w:ascii="Segoe UI Symbol" w:eastAsia="Times New Roman" w:hAnsi="Segoe UI Symbol" w:cs="Segoe UI Symbol"/>
          <w:sz w:val="24"/>
          <w:szCs w:val="24"/>
          <w:lang w:eastAsia="uk-UA"/>
        </w:rPr>
        <w:lastRenderedPageBreak/>
        <w:t>☐</w:t>
      </w:r>
      <w:r w:rsidRPr="00B37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  <w:r w:rsidRPr="00B37DB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B37DBE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B37D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132906" w:rsidRPr="00132906" w:rsidRDefault="00132906" w:rsidP="0013290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Наскільки отримана освіта допомогла Вам у працевлаштуванні?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(1 – зовсім не допомогла, 5 – дуже допомогла)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2906" w:rsidRPr="00132906" w:rsidRDefault="00132906" w:rsidP="001329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906">
        <w:rPr>
          <w:rFonts w:ascii="Times New Roman" w:hAnsi="Times New Roman" w:cs="Times New Roman"/>
          <w:b/>
          <w:sz w:val="28"/>
          <w:szCs w:val="28"/>
        </w:rPr>
        <w:t>III. ОЦІНКА ЯКОСТІ ПІДГОТОВКИ</w:t>
      </w:r>
    </w:p>
    <w:p w:rsidR="00132906" w:rsidRDefault="00132906" w:rsidP="001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Оцініть, будь ласка, рівень сформованості </w:t>
      </w:r>
      <w:proofErr w:type="spellStart"/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, здобутих під час навчання</w:t>
      </w:r>
    </w:p>
    <w:p w:rsidR="00132906" w:rsidRPr="00132906" w:rsidRDefault="00132906" w:rsidP="001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(1 – дуже низький, 5 – дуже високий)</w:t>
      </w:r>
    </w:p>
    <w:p w:rsidR="00132906" w:rsidRPr="00132906" w:rsidRDefault="00132906" w:rsidP="001329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Теоретична підготовка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Практична підготовка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 застосовувати знання на практиці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Аналітичне та критичне мислення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Комунікаційні навички та робота в команді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Самостійність у прийнятті професійних рішень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2906" w:rsidRPr="00132906" w:rsidRDefault="00132906" w:rsidP="001329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906">
        <w:rPr>
          <w:rFonts w:ascii="Times New Roman" w:hAnsi="Times New Roman" w:cs="Times New Roman"/>
          <w:b/>
          <w:sz w:val="28"/>
          <w:szCs w:val="28"/>
        </w:rPr>
        <w:t>IV. ВІДПОВІДНІСТЬ ОСВІТНЬОЇ ПРОГРАМИ РИНКУ ПРАЦІ</w:t>
      </w:r>
    </w:p>
    <w:p w:rsidR="00132906" w:rsidRPr="00132906" w:rsidRDefault="00132906" w:rsidP="001329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Наскільки освітня програма відповідає сучасним вимогам ринку праці?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компетентності, на Вашу думку, були недостатньо сформовані?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практичні навички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управлінські навички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цифрові компетентності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комунікація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інше (вкажіть) _______________________</w:t>
      </w:r>
    </w:p>
    <w:p w:rsidR="00132906" w:rsidRPr="00132906" w:rsidRDefault="00132906" w:rsidP="0013290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достатньо було практичної підготовки (практик, стажувань)?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Частково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132906" w:rsidRPr="00132906" w:rsidRDefault="00132906" w:rsidP="00132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906" w:rsidRPr="00132906" w:rsidRDefault="00132906" w:rsidP="001329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906">
        <w:rPr>
          <w:rFonts w:ascii="Times New Roman" w:hAnsi="Times New Roman" w:cs="Times New Roman"/>
          <w:b/>
          <w:sz w:val="28"/>
          <w:szCs w:val="28"/>
        </w:rPr>
        <w:t>V. ОСВІТНЄ СЕРЕДОВИЩЕ ТА ПІДТРИМКА</w:t>
      </w:r>
    </w:p>
    <w:p w:rsidR="00132906" w:rsidRPr="00132906" w:rsidRDefault="00132906" w:rsidP="001329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Оцініть рівень підтримки здобувачів під час навчання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Наскільки доступними були викладачі для консультацій та зворотного зв’язку?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Чи сприяло навчання розвитку Вашої професійної мобільності та кар’єрного зростання?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Частково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132906" w:rsidRPr="00132906" w:rsidRDefault="00132906" w:rsidP="00132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2906" w:rsidRPr="00132906" w:rsidRDefault="00132906" w:rsidP="001329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906">
        <w:rPr>
          <w:rFonts w:ascii="Times New Roman" w:hAnsi="Times New Roman" w:cs="Times New Roman"/>
          <w:b/>
          <w:sz w:val="28"/>
          <w:szCs w:val="28"/>
        </w:rPr>
        <w:t>VI. ЗАГАЛЬНА ОЦІНКА ТА ПРОПОЗИЦІЇ</w:t>
      </w:r>
    </w:p>
    <w:p w:rsidR="00132906" w:rsidRPr="00132906" w:rsidRDefault="00132906" w:rsidP="001329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Загальна оцінка якості освітньої програми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 </w:t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132906" w:rsidRPr="00132906" w:rsidRDefault="00132906" w:rsidP="001329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Чи рекомендували б Ви цю освітню програму іншим?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Скоріше так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Скоріше ні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132906" w:rsidRPr="00132906" w:rsidRDefault="00132906" w:rsidP="0013290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зміни або вдосконалення Ви б запропонували для освітньої програми?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(відкрите запитання)</w:t>
      </w:r>
    </w:p>
    <w:p w:rsidR="00132906" w:rsidRPr="00132906" w:rsidRDefault="00132906" w:rsidP="0013290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 готові Ви брати участь у вдосконаленні освітньої програми як </w:t>
      </w:r>
      <w:proofErr w:type="spellStart"/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стейкхолдер</w:t>
      </w:r>
      <w:proofErr w:type="spellEnd"/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32906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13290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941AEA" w:rsidRPr="00941AEA" w:rsidRDefault="00941AEA" w:rsidP="00941AEA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1AE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Чи підтримуєте Ви зв’язок з університетом після завершення навчання?</w:t>
      </w:r>
    </w:p>
    <w:p w:rsidR="00941AEA" w:rsidRPr="00941AEA" w:rsidRDefault="00941AEA" w:rsidP="00941AEA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1AEA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так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1AEA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ні</w:t>
      </w:r>
    </w:p>
    <w:p w:rsidR="00941AEA" w:rsidRPr="00941AEA" w:rsidRDefault="00941AEA" w:rsidP="00941AEA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так, у якій формі:</w:t>
      </w:r>
    </w:p>
    <w:p w:rsidR="00941AEA" w:rsidRPr="00941AEA" w:rsidRDefault="00941AEA" w:rsidP="00941AEA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41AEA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участь у заходах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1AEA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співпраця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1AEA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консультації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41AEA">
        <w:rPr>
          <w:rFonts w:ascii="Segoe UI Symbol" w:eastAsia="Times New Roman" w:hAnsi="Segoe UI Symbol" w:cs="Segoe UI Symbol"/>
          <w:sz w:val="24"/>
          <w:szCs w:val="24"/>
          <w:lang w:eastAsia="uk-UA"/>
        </w:rPr>
        <w:t>☐</w:t>
      </w:r>
      <w:r w:rsidRPr="00941AE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інше ____________</w:t>
      </w:r>
    </w:p>
    <w:p w:rsidR="00132906" w:rsidRPr="00B37DBE" w:rsidRDefault="00132906" w:rsidP="00132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BE" w:rsidRPr="00B37DBE" w:rsidRDefault="00B37DBE" w:rsidP="001329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DBE">
        <w:rPr>
          <w:rFonts w:ascii="Times New Roman" w:hAnsi="Times New Roman" w:cs="Times New Roman"/>
          <w:b/>
          <w:sz w:val="28"/>
          <w:szCs w:val="28"/>
        </w:rPr>
        <w:t>Дякуємо за співпрацю!</w:t>
      </w:r>
    </w:p>
    <w:p w:rsidR="00132906" w:rsidRPr="00132906" w:rsidRDefault="00132906" w:rsidP="001329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32906">
        <w:rPr>
          <w:rFonts w:ascii="Times New Roman" w:hAnsi="Times New Roman" w:cs="Times New Roman"/>
          <w:sz w:val="28"/>
          <w:szCs w:val="28"/>
        </w:rPr>
        <w:t>Ваша думка важ</w:t>
      </w:r>
      <w:r w:rsidRPr="00B37DBE">
        <w:rPr>
          <w:rFonts w:ascii="Times New Roman" w:hAnsi="Times New Roman" w:cs="Times New Roman"/>
          <w:sz w:val="28"/>
          <w:szCs w:val="28"/>
        </w:rPr>
        <w:t>лива</w:t>
      </w:r>
      <w:r w:rsidRPr="00132906">
        <w:rPr>
          <w:rFonts w:ascii="Times New Roman" w:hAnsi="Times New Roman" w:cs="Times New Roman"/>
          <w:sz w:val="28"/>
          <w:szCs w:val="28"/>
        </w:rPr>
        <w:t xml:space="preserve"> для підвищення якості освіти.</w:t>
      </w:r>
    </w:p>
    <w:p w:rsidR="00132906" w:rsidRDefault="00132906" w:rsidP="00132906">
      <w:pPr>
        <w:spacing w:after="0"/>
        <w:jc w:val="center"/>
      </w:pPr>
    </w:p>
    <w:sectPr w:rsidR="001329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4D3"/>
    <w:multiLevelType w:val="multilevel"/>
    <w:tmpl w:val="28884C9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847DC"/>
    <w:multiLevelType w:val="multilevel"/>
    <w:tmpl w:val="104ED33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978C1"/>
    <w:multiLevelType w:val="multilevel"/>
    <w:tmpl w:val="C73272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245A2"/>
    <w:multiLevelType w:val="multilevel"/>
    <w:tmpl w:val="158AA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405ECD"/>
    <w:multiLevelType w:val="multilevel"/>
    <w:tmpl w:val="3BF6B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A7240C"/>
    <w:multiLevelType w:val="multilevel"/>
    <w:tmpl w:val="4B28CE4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E26532"/>
    <w:multiLevelType w:val="multilevel"/>
    <w:tmpl w:val="FB7C7B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06"/>
    <w:rsid w:val="00006D1A"/>
    <w:rsid w:val="00117271"/>
    <w:rsid w:val="00132906"/>
    <w:rsid w:val="001913DD"/>
    <w:rsid w:val="00941AEA"/>
    <w:rsid w:val="00B37DBE"/>
    <w:rsid w:val="00EB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132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32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90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3290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3290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32906"/>
    <w:rPr>
      <w:i/>
      <w:iCs/>
    </w:rPr>
  </w:style>
  <w:style w:type="character" w:styleId="a5">
    <w:name w:val="Strong"/>
    <w:basedOn w:val="a0"/>
    <w:uiPriority w:val="22"/>
    <w:qFormat/>
    <w:rsid w:val="00941AEA"/>
    <w:rPr>
      <w:b/>
      <w:bCs/>
    </w:rPr>
  </w:style>
  <w:style w:type="paragraph" w:styleId="a6">
    <w:name w:val="List Paragraph"/>
    <w:basedOn w:val="a"/>
    <w:uiPriority w:val="34"/>
    <w:qFormat/>
    <w:rsid w:val="00941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2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132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132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90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3290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3290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13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32906"/>
    <w:rPr>
      <w:i/>
      <w:iCs/>
    </w:rPr>
  </w:style>
  <w:style w:type="character" w:styleId="a5">
    <w:name w:val="Strong"/>
    <w:basedOn w:val="a0"/>
    <w:uiPriority w:val="22"/>
    <w:qFormat/>
    <w:rsid w:val="00941AEA"/>
    <w:rPr>
      <w:b/>
      <w:bCs/>
    </w:rPr>
  </w:style>
  <w:style w:type="paragraph" w:styleId="a6">
    <w:name w:val="List Paragraph"/>
    <w:basedOn w:val="a"/>
    <w:uiPriority w:val="34"/>
    <w:qFormat/>
    <w:rsid w:val="0094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57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</cp:lastModifiedBy>
  <cp:revision>2</cp:revision>
  <dcterms:created xsi:type="dcterms:W3CDTF">2026-02-23T13:57:00Z</dcterms:created>
  <dcterms:modified xsi:type="dcterms:W3CDTF">2026-02-23T13:57:00Z</dcterms:modified>
</cp:coreProperties>
</file>